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26" w:rsidRPr="00EE4AA0" w:rsidRDefault="00251026" w:rsidP="00251026">
      <w:pPr>
        <w:pStyle w:val="Naslov1"/>
        <w:spacing w:after="0" w:afterAutospacing="0"/>
        <w:rPr>
          <w:szCs w:val="24"/>
          <w:lang w:val="hr-HR"/>
        </w:rPr>
      </w:pPr>
      <w:bookmarkStart w:id="0" w:name="_Toc439153057"/>
      <w:r w:rsidRPr="00EE4AA0">
        <w:rPr>
          <w:szCs w:val="24"/>
          <w:lang w:val="hr-HR"/>
        </w:rPr>
        <w:t>Prilog 7. Situacija</w:t>
      </w:r>
      <w:bookmarkEnd w:id="0"/>
      <w:r>
        <w:rPr>
          <w:szCs w:val="24"/>
          <w:lang w:val="hr-HR"/>
        </w:rPr>
        <w:tab/>
      </w:r>
    </w:p>
    <w:p w:rsidR="00883407" w:rsidRDefault="00251026">
      <w:r w:rsidRPr="00EE4AA0">
        <w:rPr>
          <w:noProof/>
          <w:lang w:eastAsia="hr-HR"/>
        </w:rPr>
        <w:drawing>
          <wp:inline distT="0" distB="0" distL="0" distR="0" wp14:anchorId="729A4EEC" wp14:editId="24D2B0A4">
            <wp:extent cx="5801136" cy="8280000"/>
            <wp:effectExtent l="0" t="0" r="9525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uacija 2004 sit 500 siv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136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8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26" w:rsidRDefault="00251026" w:rsidP="00251026">
      <w:pPr>
        <w:spacing w:after="0"/>
      </w:pPr>
      <w:r>
        <w:separator/>
      </w:r>
    </w:p>
  </w:endnote>
  <w:endnote w:type="continuationSeparator" w:id="0">
    <w:p w:rsidR="00251026" w:rsidRDefault="00251026" w:rsidP="00251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26" w:rsidRDefault="00251026" w:rsidP="00251026">
      <w:pPr>
        <w:spacing w:after="0"/>
      </w:pPr>
      <w:r>
        <w:separator/>
      </w:r>
    </w:p>
  </w:footnote>
  <w:footnote w:type="continuationSeparator" w:id="0">
    <w:p w:rsidR="00251026" w:rsidRDefault="00251026" w:rsidP="002510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26"/>
    <w:rsid w:val="00251026"/>
    <w:rsid w:val="008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26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251026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251026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251026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251026"/>
    <w:rPr>
      <w:rFonts w:ascii="Arial" w:eastAsia="MS Mincho" w:hAnsi="Arial" w:cs="Times New Roman"/>
      <w:sz w:val="24"/>
      <w:szCs w:val="24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0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026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5102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510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26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251026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251026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251026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251026"/>
    <w:rPr>
      <w:rFonts w:ascii="Arial" w:eastAsia="MS Mincho" w:hAnsi="Arial" w:cs="Times New Roman"/>
      <w:sz w:val="24"/>
      <w:szCs w:val="24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0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026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5102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51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Žiljak</dc:creator>
  <cp:lastModifiedBy>Vedran Žiljak</cp:lastModifiedBy>
  <cp:revision>1</cp:revision>
  <dcterms:created xsi:type="dcterms:W3CDTF">2016-03-08T09:25:00Z</dcterms:created>
  <dcterms:modified xsi:type="dcterms:W3CDTF">2016-03-08T09:25:00Z</dcterms:modified>
</cp:coreProperties>
</file>